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5C41F" w14:textId="51A4EF71" w:rsidR="00606270" w:rsidRPr="006472C7" w:rsidRDefault="00674200" w:rsidP="00674200">
      <w:pPr>
        <w:pStyle w:val="Body"/>
        <w:tabs>
          <w:tab w:val="left" w:pos="142"/>
        </w:tabs>
        <w:jc w:val="center"/>
        <w:rPr>
          <w:rFonts w:eastAsia="ヒラギノ角ゴ Pro W3"/>
          <w:kern w:val="0"/>
          <w:sz w:val="22"/>
          <w:szCs w:val="22"/>
          <w:bdr w:val="none" w:sz="0" w:space="0" w:color="auto"/>
        </w:rPr>
      </w:pPr>
      <w:bookmarkStart w:id="0" w:name="_Hlk34067165"/>
      <w:r w:rsidRPr="006472C7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617577B8">
            <wp:simplePos x="0" y="0"/>
            <wp:positionH relativeFrom="column">
              <wp:posOffset>-365125</wp:posOffset>
            </wp:positionH>
            <wp:positionV relativeFrom="paragraph">
              <wp:posOffset>-788670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231A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A</w:t>
      </w:r>
      <w:r w:rsidR="00951CF2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ll Members of</w:t>
      </w:r>
      <w:r w:rsidR="00FF5999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CF703D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the </w:t>
      </w:r>
      <w:r w:rsidR="00047471">
        <w:rPr>
          <w:rFonts w:eastAsia="ヒラギノ角ゴ Pro W3"/>
          <w:b/>
          <w:bCs/>
          <w:kern w:val="0"/>
          <w:sz w:val="28"/>
          <w:szCs w:val="28"/>
          <w:bdr w:val="none" w:sz="0" w:space="0" w:color="auto"/>
        </w:rPr>
        <w:t>Planning and Development Control</w:t>
      </w:r>
      <w:r w:rsidR="003129A0">
        <w:rPr>
          <w:rFonts w:eastAsia="ヒラギノ角ゴ Pro W3"/>
          <w:b/>
          <w:bCs/>
          <w:kern w:val="0"/>
          <w:sz w:val="28"/>
          <w:szCs w:val="28"/>
          <w:bdr w:val="none" w:sz="0" w:space="0" w:color="auto"/>
        </w:rPr>
        <w:t xml:space="preserve"> Committee</w:t>
      </w:r>
      <w:r w:rsidR="00882D94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951CF2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are summoned to attend a </w:t>
      </w:r>
      <w:r w:rsidR="004A3957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>meeting</w:t>
      </w:r>
      <w:r w:rsidR="00160824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 </w:t>
      </w:r>
      <w:r w:rsidR="003F78C1" w:rsidRPr="006472C7">
        <w:rPr>
          <w:rFonts w:eastAsia="ヒラギノ角ゴ Pro W3"/>
          <w:kern w:val="0"/>
          <w:sz w:val="22"/>
          <w:szCs w:val="22"/>
          <w:bdr w:val="none" w:sz="0" w:space="0" w:color="auto"/>
        </w:rPr>
        <w:t xml:space="preserve">on </w:t>
      </w:r>
    </w:p>
    <w:p w14:paraId="50CFE207" w14:textId="164879E2" w:rsidR="00BE14F3" w:rsidRPr="006472C7" w:rsidRDefault="009A6044" w:rsidP="00C954A0">
      <w:pPr>
        <w:pStyle w:val="NoSpacing"/>
        <w:jc w:val="center"/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</w:pPr>
      <w:r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Wednesday </w:t>
      </w:r>
      <w:r w:rsidR="00F40806">
        <w:rPr>
          <w:rFonts w:ascii="Calibri" w:hAnsi="Calibri" w:cs="Calibri"/>
          <w:b/>
          <w:sz w:val="22"/>
          <w:szCs w:val="22"/>
          <w:bdr w:val="none" w:sz="0" w:space="0" w:color="auto"/>
        </w:rPr>
        <w:t>16</w:t>
      </w:r>
      <w:r w:rsidR="00F40806" w:rsidRPr="00F40806">
        <w:rPr>
          <w:rFonts w:ascii="Calibri" w:hAnsi="Calibri" w:cs="Calibri"/>
          <w:b/>
          <w:sz w:val="22"/>
          <w:szCs w:val="22"/>
          <w:bdr w:val="none" w:sz="0" w:space="0" w:color="auto"/>
          <w:vertAlign w:val="superscript"/>
        </w:rPr>
        <w:t>th</w:t>
      </w:r>
      <w:r w:rsidR="00F40806"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 </w:t>
      </w:r>
      <w:r w:rsidR="001D6BD6">
        <w:rPr>
          <w:rFonts w:ascii="Calibri" w:hAnsi="Calibri" w:cs="Calibri"/>
          <w:b/>
          <w:sz w:val="22"/>
          <w:szCs w:val="22"/>
          <w:bdr w:val="none" w:sz="0" w:space="0" w:color="auto"/>
        </w:rPr>
        <w:t>June</w:t>
      </w:r>
      <w:r w:rsidR="004B7A4D">
        <w:rPr>
          <w:rFonts w:ascii="Calibri" w:hAnsi="Calibri" w:cs="Calibri"/>
          <w:b/>
          <w:sz w:val="22"/>
          <w:szCs w:val="22"/>
          <w:bdr w:val="none" w:sz="0" w:space="0" w:color="auto"/>
        </w:rPr>
        <w:t xml:space="preserve"> </w:t>
      </w:r>
      <w:r w:rsidR="00795A7F">
        <w:rPr>
          <w:rFonts w:ascii="Calibri" w:hAnsi="Calibri" w:cs="Calibri"/>
          <w:b/>
          <w:sz w:val="22"/>
          <w:szCs w:val="22"/>
          <w:bdr w:val="none" w:sz="0" w:space="0" w:color="auto"/>
        </w:rPr>
        <w:t>2021</w:t>
      </w:r>
      <w:r w:rsidR="00BE14F3" w:rsidRPr="006472C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 </w:t>
      </w:r>
      <w:r w:rsidR="006810E4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at 6pm </w:t>
      </w:r>
      <w:r w:rsidR="004B7A4D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 xml:space="preserve">in the Market Hall, </w:t>
      </w:r>
      <w:proofErr w:type="spellStart"/>
      <w:r w:rsidR="00EB071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Saxmundham</w:t>
      </w:r>
      <w:proofErr w:type="spellEnd"/>
      <w:r w:rsidR="00EB0717">
        <w:rPr>
          <w:rFonts w:ascii="Calibri" w:eastAsia="ヒラギノ角ゴ Pro W3" w:hAnsi="Calibri" w:cs="Calibri"/>
          <w:b/>
          <w:sz w:val="22"/>
          <w:szCs w:val="22"/>
          <w:bdr w:val="none" w:sz="0" w:space="0" w:color="auto"/>
        </w:rPr>
        <w:t>.</w:t>
      </w:r>
    </w:p>
    <w:p w14:paraId="40081C08" w14:textId="77777777" w:rsidR="006B7758" w:rsidRPr="00E93731" w:rsidRDefault="006B7758" w:rsidP="006B7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GB"/>
        </w:rPr>
      </w:pPr>
    </w:p>
    <w:p w14:paraId="122838F9" w14:textId="77777777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Apologies for Absence</w:t>
      </w:r>
    </w:p>
    <w:p w14:paraId="2C1E68AC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receive apologies for absence.</w:t>
      </w:r>
    </w:p>
    <w:p w14:paraId="25A25B83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609D7FF0" w14:textId="77777777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Pecuniary/Non-Pecuniary Interests</w:t>
      </w:r>
    </w:p>
    <w:p w14:paraId="154201BE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Councillors to declare any Pecuniary or Non-Pecuniary Interests and Consideration of any requests for dispensation. Notwithstanding this item, Members may subsequently declare an interest at any point in the meeting.</w:t>
      </w:r>
    </w:p>
    <w:p w14:paraId="20498A8D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4055035D" w14:textId="1D4FCE15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Minutes of the Previous Meeting </w:t>
      </w:r>
    </w:p>
    <w:p w14:paraId="6DB54DF0" w14:textId="6A44FBDF" w:rsidR="006B7758" w:rsidRPr="00E93731" w:rsidRDefault="00982536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To receive and approve the minutes of the meeting held </w:t>
      </w:r>
      <w:r w:rsidR="00F40806">
        <w:rPr>
          <w:rFonts w:ascii="Calibri" w:hAnsi="Calibri" w:cs="Calibri"/>
          <w:szCs w:val="22"/>
        </w:rPr>
        <w:t>2</w:t>
      </w:r>
      <w:r w:rsidR="00F40806" w:rsidRPr="00F40806">
        <w:rPr>
          <w:rFonts w:ascii="Calibri" w:hAnsi="Calibri" w:cs="Calibri"/>
          <w:szCs w:val="22"/>
          <w:vertAlign w:val="superscript"/>
        </w:rPr>
        <w:t>nd</w:t>
      </w:r>
      <w:r w:rsidR="00F40806">
        <w:rPr>
          <w:rFonts w:ascii="Calibri" w:hAnsi="Calibri" w:cs="Calibri"/>
          <w:szCs w:val="22"/>
        </w:rPr>
        <w:t xml:space="preserve"> June 2021</w:t>
      </w:r>
    </w:p>
    <w:p w14:paraId="0597EB1A" w14:textId="77777777" w:rsidR="00643CDF" w:rsidRPr="00E93731" w:rsidRDefault="00643CDF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5F7BD75D" w14:textId="77777777" w:rsidR="006B7758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Open Forum</w:t>
      </w:r>
    </w:p>
    <w:p w14:paraId="2D01E945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invite the public to comment on any item on the agenda. The public may not join in the meeting itself.</w:t>
      </w:r>
    </w:p>
    <w:p w14:paraId="6E2F1F4B" w14:textId="77777777" w:rsidR="006B7758" w:rsidRPr="00E93731" w:rsidRDefault="006B7758" w:rsidP="006B7758">
      <w:pPr>
        <w:pStyle w:val="BodyTextIndent1"/>
        <w:ind w:left="360" w:right="170"/>
        <w:jc w:val="both"/>
        <w:rPr>
          <w:rFonts w:ascii="Calibri" w:hAnsi="Calibri" w:cs="Calibri"/>
          <w:szCs w:val="22"/>
        </w:rPr>
      </w:pPr>
    </w:p>
    <w:p w14:paraId="1D3C5AD9" w14:textId="7C4F8443" w:rsidR="003B6C90" w:rsidRPr="00E93731" w:rsidRDefault="006B7758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To consider the following planning application</w:t>
      </w:r>
    </w:p>
    <w:p w14:paraId="798C1124" w14:textId="77777777" w:rsidR="006B7758" w:rsidRPr="00E93731" w:rsidRDefault="006B7758" w:rsidP="006B7758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8"/>
        <w:gridCol w:w="1370"/>
        <w:gridCol w:w="1327"/>
        <w:gridCol w:w="1698"/>
        <w:gridCol w:w="4215"/>
      </w:tblGrid>
      <w:tr w:rsidR="00827DBD" w:rsidRPr="001D7578" w14:paraId="59CDB8E2" w14:textId="77777777" w:rsidTr="00F40806">
        <w:trPr>
          <w:trHeight w:val="340"/>
          <w:tblHeader/>
        </w:trPr>
        <w:tc>
          <w:tcPr>
            <w:tcW w:w="0" w:type="auto"/>
          </w:tcPr>
          <w:p w14:paraId="0D7A991A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Planning ref</w:t>
            </w:r>
          </w:p>
        </w:tc>
        <w:tc>
          <w:tcPr>
            <w:tcW w:w="0" w:type="auto"/>
          </w:tcPr>
          <w:p w14:paraId="33503A36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Application date</w:t>
            </w:r>
          </w:p>
        </w:tc>
        <w:tc>
          <w:tcPr>
            <w:tcW w:w="0" w:type="auto"/>
          </w:tcPr>
          <w:p w14:paraId="27D5F333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Response deadline</w:t>
            </w:r>
          </w:p>
        </w:tc>
        <w:tc>
          <w:tcPr>
            <w:tcW w:w="0" w:type="auto"/>
          </w:tcPr>
          <w:p w14:paraId="55DFAD3D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Applicant name and site address</w:t>
            </w:r>
          </w:p>
        </w:tc>
        <w:tc>
          <w:tcPr>
            <w:tcW w:w="0" w:type="auto"/>
          </w:tcPr>
          <w:p w14:paraId="0105E278" w14:textId="77777777" w:rsidR="006B7758" w:rsidRPr="001D7578" w:rsidRDefault="006B7758" w:rsidP="00AD3C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D7578">
              <w:rPr>
                <w:rFonts w:ascii="Calibri" w:hAnsi="Calibri" w:cs="Calibri"/>
                <w:sz w:val="22"/>
                <w:szCs w:val="22"/>
              </w:rPr>
              <w:t>Proposal</w:t>
            </w:r>
          </w:p>
        </w:tc>
      </w:tr>
      <w:tr w:rsidR="00827DBD" w:rsidRPr="001D7578" w14:paraId="2E6E0A1F" w14:textId="77777777" w:rsidTr="00F40806">
        <w:trPr>
          <w:trHeight w:val="340"/>
        </w:trPr>
        <w:tc>
          <w:tcPr>
            <w:tcW w:w="0" w:type="auto"/>
          </w:tcPr>
          <w:p w14:paraId="14D28114" w14:textId="5FCD30C1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6AAE8746" w14:textId="07AF0130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886C4F" w14:textId="13D5AF33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40AFF169" w14:textId="7C8EF839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38CD1366" w14:textId="737F7A97" w:rsidR="001D6BD6" w:rsidRPr="001D6BD6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806" w14:paraId="0A4413AE" w14:textId="77777777" w:rsidTr="00F40806">
        <w:trPr>
          <w:trHeight w:val="340"/>
        </w:trPr>
        <w:tc>
          <w:tcPr>
            <w:tcW w:w="0" w:type="auto"/>
            <w:hideMark/>
          </w:tcPr>
          <w:p w14:paraId="50D0878F" w14:textId="77777777" w:rsidR="00F40806" w:rsidRPr="00F40806" w:rsidRDefault="00F4080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40806">
              <w:rPr>
                <w:rFonts w:ascii="Calibri" w:hAnsi="Calibri" w:cs="Calibri"/>
                <w:sz w:val="22"/>
                <w:szCs w:val="22"/>
              </w:rPr>
              <w:t>DC/21/2598/FUL</w:t>
            </w:r>
          </w:p>
        </w:tc>
        <w:tc>
          <w:tcPr>
            <w:tcW w:w="0" w:type="auto"/>
            <w:hideMark/>
          </w:tcPr>
          <w:p w14:paraId="6AED5B54" w14:textId="77777777" w:rsidR="00F40806" w:rsidRPr="00F40806" w:rsidRDefault="00F40806">
            <w:pPr>
              <w:rPr>
                <w:rFonts w:ascii="Calibri" w:hAnsi="Calibri" w:cs="Calibri"/>
                <w:sz w:val="22"/>
                <w:szCs w:val="22"/>
              </w:rPr>
            </w:pPr>
            <w:r w:rsidRPr="00F40806">
              <w:rPr>
                <w:rFonts w:ascii="Calibri" w:hAnsi="Calibri" w:cs="Calibri"/>
                <w:sz w:val="22"/>
                <w:szCs w:val="22"/>
              </w:rPr>
              <w:t>27 May 2021</w:t>
            </w:r>
          </w:p>
        </w:tc>
        <w:tc>
          <w:tcPr>
            <w:tcW w:w="0" w:type="auto"/>
            <w:hideMark/>
          </w:tcPr>
          <w:p w14:paraId="2ED59250" w14:textId="77777777" w:rsidR="00F40806" w:rsidRPr="00F40806" w:rsidRDefault="00F40806">
            <w:pPr>
              <w:rPr>
                <w:rFonts w:ascii="Calibri" w:hAnsi="Calibri" w:cs="Calibri"/>
                <w:sz w:val="22"/>
                <w:szCs w:val="22"/>
              </w:rPr>
            </w:pPr>
            <w:r w:rsidRPr="00F40806">
              <w:rPr>
                <w:rFonts w:ascii="Calibri" w:hAnsi="Calibri" w:cs="Calibri"/>
                <w:sz w:val="22"/>
                <w:szCs w:val="22"/>
              </w:rPr>
              <w:t>23 June 2021</w:t>
            </w:r>
          </w:p>
        </w:tc>
        <w:tc>
          <w:tcPr>
            <w:tcW w:w="0" w:type="auto"/>
            <w:hideMark/>
          </w:tcPr>
          <w:p w14:paraId="525AD703" w14:textId="77777777" w:rsidR="00F40806" w:rsidRPr="00F40806" w:rsidRDefault="00F40806">
            <w:pPr>
              <w:rPr>
                <w:rFonts w:ascii="Calibri" w:hAnsi="Calibri" w:cs="Calibri"/>
                <w:sz w:val="22"/>
                <w:szCs w:val="22"/>
              </w:rPr>
            </w:pPr>
            <w:r w:rsidRPr="00F40806">
              <w:rPr>
                <w:rFonts w:ascii="Calibri" w:hAnsi="Calibri" w:cs="Calibri"/>
                <w:sz w:val="22"/>
                <w:szCs w:val="22"/>
              </w:rPr>
              <w:t xml:space="preserve">5 Manor </w:t>
            </w:r>
            <w:proofErr w:type="spellStart"/>
            <w:r w:rsidRPr="00F40806">
              <w:rPr>
                <w:rFonts w:ascii="Calibri" w:hAnsi="Calibri" w:cs="Calibri"/>
                <w:sz w:val="22"/>
                <w:szCs w:val="22"/>
              </w:rPr>
              <w:t>Gdns</w:t>
            </w:r>
            <w:proofErr w:type="spellEnd"/>
            <w:r w:rsidRPr="00F40806">
              <w:rPr>
                <w:rFonts w:ascii="Calibri" w:hAnsi="Calibri" w:cs="Calibri"/>
                <w:sz w:val="22"/>
                <w:szCs w:val="22"/>
              </w:rPr>
              <w:t>, IP17 1ET</w:t>
            </w:r>
          </w:p>
        </w:tc>
        <w:tc>
          <w:tcPr>
            <w:tcW w:w="0" w:type="auto"/>
            <w:hideMark/>
          </w:tcPr>
          <w:p w14:paraId="01F760AA" w14:textId="77777777" w:rsidR="00F40806" w:rsidRPr="00F40806" w:rsidRDefault="00F40806">
            <w:pPr>
              <w:rPr>
                <w:rFonts w:ascii="Calibri" w:hAnsi="Calibri" w:cs="Calibri"/>
                <w:sz w:val="22"/>
                <w:szCs w:val="22"/>
              </w:rPr>
            </w:pPr>
            <w:r w:rsidRPr="00F40806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Two-</w:t>
            </w:r>
            <w:proofErr w:type="spellStart"/>
            <w:r w:rsidRPr="00F40806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Storey</w:t>
            </w:r>
            <w:proofErr w:type="spellEnd"/>
            <w:r w:rsidRPr="00F40806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 xml:space="preserve"> Rear Extension and Replacement of Existing Roofs to Single-</w:t>
            </w:r>
            <w:proofErr w:type="spellStart"/>
            <w:r w:rsidRPr="00F40806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Storey</w:t>
            </w:r>
            <w:proofErr w:type="spellEnd"/>
            <w:r w:rsidRPr="00F40806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 xml:space="preserve"> Entrance Hall, Playroom and Garage.</w:t>
            </w:r>
          </w:p>
        </w:tc>
      </w:tr>
      <w:tr w:rsidR="00827DBD" w:rsidRPr="001D7578" w14:paraId="7850528E" w14:textId="77777777" w:rsidTr="00F40806">
        <w:trPr>
          <w:trHeight w:val="340"/>
        </w:trPr>
        <w:tc>
          <w:tcPr>
            <w:tcW w:w="0" w:type="auto"/>
          </w:tcPr>
          <w:p w14:paraId="1E43B201" w14:textId="3E5BF910" w:rsidR="001D6BD6" w:rsidRPr="001D7578" w:rsidRDefault="001D6BD6" w:rsidP="001D6B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261093F3" w14:textId="20CB9D3D" w:rsidR="001D6BD6" w:rsidRPr="001D7578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6508A4F8" w14:textId="694896BC" w:rsidR="001D6BD6" w:rsidRPr="001D7578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17ADBA2E" w14:textId="324056A4" w:rsidR="001D6BD6" w:rsidRPr="001D7578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7ECC2264" w14:textId="5DD43D4B" w:rsidR="001D6BD6" w:rsidRPr="001D7578" w:rsidRDefault="001D6BD6" w:rsidP="001D6B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384B33" w14:textId="77777777" w:rsidR="009A7F57" w:rsidRPr="00E93731" w:rsidRDefault="009A7F57" w:rsidP="00CC48E4">
      <w:pPr>
        <w:rPr>
          <w:rFonts w:ascii="Calibri" w:hAnsi="Calibri" w:cs="Calibri"/>
          <w:sz w:val="22"/>
          <w:szCs w:val="22"/>
        </w:rPr>
      </w:pPr>
    </w:p>
    <w:p w14:paraId="12390718" w14:textId="51A4C8E7" w:rsidR="00E5230D" w:rsidRPr="00E93731" w:rsidRDefault="006B7758" w:rsidP="005B582A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 xml:space="preserve">To note </w:t>
      </w:r>
      <w:r w:rsidR="0030031D" w:rsidRPr="00E93731">
        <w:rPr>
          <w:rFonts w:ascii="Calibri" w:hAnsi="Calibri" w:cs="Calibri"/>
          <w:szCs w:val="22"/>
        </w:rPr>
        <w:t xml:space="preserve">any </w:t>
      </w:r>
      <w:r w:rsidRPr="00E93731">
        <w:rPr>
          <w:rFonts w:ascii="Calibri" w:hAnsi="Calibri" w:cs="Calibri"/>
          <w:szCs w:val="22"/>
        </w:rPr>
        <w:t xml:space="preserve">recent decisions on planning applications </w:t>
      </w:r>
      <w:r w:rsidR="00080467" w:rsidRPr="00E93731">
        <w:rPr>
          <w:rFonts w:ascii="Calibri" w:hAnsi="Calibri" w:cs="Calibri"/>
          <w:szCs w:val="22"/>
        </w:rPr>
        <w:t>by East Suffolk Council</w:t>
      </w:r>
      <w:r w:rsidR="004A6216">
        <w:rPr>
          <w:rFonts w:ascii="Calibri" w:hAnsi="Calibri" w:cs="Calibri"/>
          <w:szCs w:val="22"/>
        </w:rPr>
        <w:t>.</w:t>
      </w:r>
    </w:p>
    <w:p w14:paraId="63BEC6C7" w14:textId="5AB498D4" w:rsidR="00780398" w:rsidRPr="00E93731" w:rsidRDefault="00780398" w:rsidP="00780398">
      <w:pPr>
        <w:pStyle w:val="BodyTextIndent1"/>
        <w:ind w:left="0" w:right="170"/>
        <w:jc w:val="both"/>
        <w:rPr>
          <w:rFonts w:ascii="Calibri" w:hAnsi="Calibri" w:cs="Calibri"/>
          <w:szCs w:val="22"/>
        </w:rPr>
      </w:pPr>
    </w:p>
    <w:p w14:paraId="7B8E03E9" w14:textId="35E654D8" w:rsidR="00E5230D" w:rsidRPr="00E93731" w:rsidRDefault="00E5230D" w:rsidP="006B7758">
      <w:pPr>
        <w:pStyle w:val="BodyTextIndent1"/>
        <w:numPr>
          <w:ilvl w:val="0"/>
          <w:numId w:val="2"/>
        </w:numPr>
        <w:ind w:right="170"/>
        <w:jc w:val="both"/>
        <w:rPr>
          <w:rFonts w:ascii="Calibri" w:hAnsi="Calibri" w:cs="Calibri"/>
          <w:szCs w:val="22"/>
        </w:rPr>
      </w:pPr>
      <w:r w:rsidRPr="00E93731">
        <w:rPr>
          <w:rFonts w:ascii="Calibri" w:hAnsi="Calibri" w:cs="Calibri"/>
          <w:szCs w:val="22"/>
        </w:rPr>
        <w:t>Date and time of next meeting</w:t>
      </w:r>
      <w:r w:rsidR="00D335E4" w:rsidRPr="00E93731">
        <w:rPr>
          <w:rFonts w:ascii="Calibri" w:hAnsi="Calibri" w:cs="Calibri"/>
          <w:szCs w:val="22"/>
        </w:rPr>
        <w:t>.</w:t>
      </w:r>
    </w:p>
    <w:p w14:paraId="485E8C50" w14:textId="77777777" w:rsidR="006B7758" w:rsidRPr="00E93731" w:rsidRDefault="006B7758" w:rsidP="006B7758">
      <w:pPr>
        <w:pStyle w:val="BodyTextIndent1"/>
        <w:ind w:left="360" w:right="170"/>
        <w:rPr>
          <w:rFonts w:ascii="Calibri" w:hAnsi="Calibri" w:cs="Calibri"/>
          <w:szCs w:val="22"/>
        </w:rPr>
      </w:pPr>
    </w:p>
    <w:p w14:paraId="6E39A869" w14:textId="77777777" w:rsidR="006B7758" w:rsidRPr="00202354" w:rsidRDefault="006B7758" w:rsidP="006B7758">
      <w:pPr>
        <w:pStyle w:val="BodyTextIndent1"/>
        <w:ind w:right="170"/>
        <w:rPr>
          <w:rFonts w:ascii="Calibri" w:hAnsi="Calibri" w:cs="Calibri"/>
          <w:b/>
        </w:rPr>
      </w:pPr>
      <w:r w:rsidRPr="00202354">
        <w:rPr>
          <w:rFonts w:ascii="Calibri" w:hAnsi="Calibri" w:cs="Calibri"/>
          <w:b/>
          <w:noProof/>
        </w:rPr>
        <w:drawing>
          <wp:inline distT="0" distB="0" distL="0" distR="0" wp14:anchorId="0BC11578" wp14:editId="09615A6A">
            <wp:extent cx="172402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ABB2" w14:textId="0E6EDE08" w:rsidR="006B7758" w:rsidRDefault="006B7758" w:rsidP="006B7758">
      <w:pPr>
        <w:pStyle w:val="BodyTextIndent1"/>
        <w:ind w:left="0" w:right="170"/>
        <w:jc w:val="both"/>
        <w:rPr>
          <w:rFonts w:ascii="Calibri" w:hAnsi="Calibri" w:cs="Calibri"/>
          <w:b/>
          <w:szCs w:val="22"/>
          <w:u w:color="000000"/>
        </w:rPr>
      </w:pPr>
      <w:r>
        <w:rPr>
          <w:rFonts w:ascii="Calibri" w:hAnsi="Calibri" w:cs="Calibri"/>
          <w:b/>
          <w:u w:color="000000"/>
        </w:rPr>
        <w:t>J. Morcom</w:t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>
        <w:rPr>
          <w:rFonts w:ascii="Calibri" w:hAnsi="Calibri" w:cs="Calibri"/>
          <w:b/>
          <w:u w:color="000000"/>
        </w:rPr>
        <w:tab/>
      </w:r>
      <w:r w:rsidRPr="006B1765">
        <w:rPr>
          <w:rFonts w:ascii="Calibri" w:hAnsi="Calibri" w:cs="Calibri"/>
          <w:b/>
          <w:szCs w:val="22"/>
          <w:u w:color="000000"/>
        </w:rPr>
        <w:t xml:space="preserve">Date: </w:t>
      </w:r>
      <w:r>
        <w:rPr>
          <w:rFonts w:ascii="Calibri" w:hAnsi="Calibri" w:cs="Calibri"/>
          <w:b/>
          <w:szCs w:val="22"/>
          <w:u w:color="000000"/>
        </w:rPr>
        <w:t xml:space="preserve"> </w:t>
      </w:r>
      <w:r w:rsidR="006567E7">
        <w:rPr>
          <w:rFonts w:ascii="Calibri" w:hAnsi="Calibri" w:cs="Calibri"/>
          <w:b/>
          <w:szCs w:val="22"/>
          <w:u w:color="000000"/>
        </w:rPr>
        <w:t>9</w:t>
      </w:r>
      <w:r w:rsidR="006567E7" w:rsidRPr="006567E7">
        <w:rPr>
          <w:rFonts w:ascii="Calibri" w:hAnsi="Calibri" w:cs="Calibri"/>
          <w:b/>
          <w:szCs w:val="22"/>
          <w:u w:color="000000"/>
          <w:vertAlign w:val="superscript"/>
        </w:rPr>
        <w:t>th</w:t>
      </w:r>
      <w:r w:rsidR="006567E7">
        <w:rPr>
          <w:rFonts w:ascii="Calibri" w:hAnsi="Calibri" w:cs="Calibri"/>
          <w:b/>
          <w:szCs w:val="22"/>
          <w:u w:color="000000"/>
        </w:rPr>
        <w:t xml:space="preserve"> June 2021</w:t>
      </w:r>
    </w:p>
    <w:p w14:paraId="288540E7" w14:textId="438B546E" w:rsidR="00D049B8" w:rsidRDefault="006B7758" w:rsidP="00CA6F14">
      <w:pPr>
        <w:pStyle w:val="BodyTextIndent1"/>
        <w:ind w:left="0" w:right="170"/>
        <w:rPr>
          <w:rFonts w:ascii="Calibri" w:hAnsi="Calibri" w:cs="Calibri"/>
        </w:rPr>
      </w:pPr>
      <w:r>
        <w:rPr>
          <w:rFonts w:ascii="Calibri" w:hAnsi="Calibri" w:cs="Calibri"/>
          <w:b/>
          <w:szCs w:val="22"/>
          <w:u w:color="000000"/>
        </w:rPr>
        <w:t xml:space="preserve">Assistant </w:t>
      </w:r>
      <w:r w:rsidRPr="006B1765">
        <w:rPr>
          <w:rFonts w:ascii="Calibri" w:hAnsi="Calibri" w:cs="Calibri"/>
          <w:b/>
          <w:u w:color="000000"/>
        </w:rPr>
        <w:t xml:space="preserve">Clerk to </w:t>
      </w:r>
      <w:proofErr w:type="spellStart"/>
      <w:r w:rsidRPr="006B1765">
        <w:rPr>
          <w:rFonts w:ascii="Calibri" w:hAnsi="Calibri" w:cs="Calibri"/>
          <w:b/>
          <w:u w:color="000000"/>
        </w:rPr>
        <w:t>Saxmundham</w:t>
      </w:r>
      <w:proofErr w:type="spellEnd"/>
      <w:r w:rsidRPr="006B1765">
        <w:rPr>
          <w:rFonts w:ascii="Calibri" w:hAnsi="Calibri" w:cs="Calibri"/>
          <w:b/>
          <w:u w:color="000000"/>
        </w:rPr>
        <w:t xml:space="preserve"> Town Council</w:t>
      </w:r>
      <w:r>
        <w:rPr>
          <w:rFonts w:ascii="Calibri" w:hAnsi="Calibri" w:cs="Calibri"/>
          <w:b/>
          <w:u w:color="000000"/>
        </w:rPr>
        <w:t xml:space="preserve">   </w:t>
      </w:r>
      <w:r w:rsidRPr="006B1765">
        <w:rPr>
          <w:rFonts w:ascii="Calibri" w:hAnsi="Calibri" w:cs="Calibri"/>
        </w:rPr>
        <w:t xml:space="preserve">Tel: 01728 604595   Email: </w:t>
      </w:r>
      <w:r>
        <w:rPr>
          <w:rFonts w:ascii="Calibri" w:hAnsi="Calibri" w:cs="Calibri"/>
        </w:rPr>
        <w:t>assistant</w:t>
      </w:r>
      <w:r w:rsidRPr="006B1765">
        <w:rPr>
          <w:rFonts w:ascii="Calibri" w:hAnsi="Calibri" w:cs="Calibri"/>
        </w:rPr>
        <w:t>townclerk@saxmundham-tc.gov.uk</w:t>
      </w:r>
      <w:bookmarkEnd w:id="0"/>
    </w:p>
    <w:sectPr w:rsidR="00D049B8" w:rsidSect="002B4F6C">
      <w:headerReference w:type="default" r:id="rId12"/>
      <w:footerReference w:type="default" r:id="rId13"/>
      <w:pgSz w:w="11900" w:h="16840"/>
      <w:pgMar w:top="1440" w:right="701" w:bottom="709" w:left="85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2472" w14:textId="77777777" w:rsidR="00CE22B4" w:rsidRDefault="00CE22B4">
      <w:r>
        <w:separator/>
      </w:r>
    </w:p>
  </w:endnote>
  <w:endnote w:type="continuationSeparator" w:id="0">
    <w:p w14:paraId="3CB8DC24" w14:textId="77777777" w:rsidR="00CE22B4" w:rsidRDefault="00CE22B4">
      <w:r>
        <w:continuationSeparator/>
      </w:r>
    </w:p>
  </w:endnote>
  <w:endnote w:type="continuationNotice" w:id="1">
    <w:p w14:paraId="72672199" w14:textId="77777777" w:rsidR="00CE22B4" w:rsidRDefault="00CE2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2D99BAF3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proofErr w:type="spellStart"/>
    <w:r w:rsidRPr="00E21CCF">
      <w:rPr>
        <w:color w:val="2F5496" w:themeColor="accent1" w:themeShade="BF"/>
      </w:rPr>
      <w:t>Saxmundham</w:t>
    </w:r>
    <w:proofErr w:type="spellEnd"/>
    <w:r w:rsidRPr="00E21CCF">
      <w:rPr>
        <w:color w:val="2F5496" w:themeColor="accent1" w:themeShade="BF"/>
      </w:rPr>
      <w:t xml:space="preserve">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A17B3F">
      <w:rPr>
        <w:color w:val="2F5496" w:themeColor="accent1" w:themeShade="BF"/>
      </w:rPr>
      <w:t>O</w:t>
    </w:r>
    <w:r w:rsidRPr="00E21CCF">
      <w:rPr>
        <w:color w:val="2F5496" w:themeColor="accent1" w:themeShade="BF"/>
      </w:rPr>
      <w:t xml:space="preserve">ld </w:t>
    </w:r>
    <w:r w:rsidR="00A17B3F">
      <w:rPr>
        <w:color w:val="2F5496" w:themeColor="accent1" w:themeShade="BF"/>
      </w:rPr>
      <w:t>P</w:t>
    </w:r>
    <w:r w:rsidRPr="00E21CCF">
      <w:rPr>
        <w:color w:val="2F5496" w:themeColor="accent1" w:themeShade="BF"/>
      </w:rPr>
      <w:t xml:space="preserve">olice </w:t>
    </w:r>
    <w:r w:rsidR="00A17B3F">
      <w:rPr>
        <w:color w:val="2F5496" w:themeColor="accent1" w:themeShade="BF"/>
      </w:rPr>
      <w:t>S</w:t>
    </w:r>
    <w:r w:rsidRPr="00E21CCF">
      <w:rPr>
        <w:color w:val="2F5496" w:themeColor="accent1" w:themeShade="BF"/>
      </w:rPr>
      <w:t>tation</w:t>
    </w:r>
    <w:r w:rsidR="00327361" w:rsidRPr="00E21CCF">
      <w:rPr>
        <w:color w:val="2F5496" w:themeColor="accent1" w:themeShade="BF"/>
      </w:rPr>
      <w:t xml:space="preserve">,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2958" w14:textId="77777777" w:rsidR="00CE22B4" w:rsidRDefault="00CE22B4">
      <w:r>
        <w:separator/>
      </w:r>
    </w:p>
  </w:footnote>
  <w:footnote w:type="continuationSeparator" w:id="0">
    <w:p w14:paraId="3BF87318" w14:textId="77777777" w:rsidR="00CE22B4" w:rsidRDefault="00CE22B4">
      <w:r>
        <w:continuationSeparator/>
      </w:r>
    </w:p>
  </w:footnote>
  <w:footnote w:type="continuationNotice" w:id="1">
    <w:p w14:paraId="32D57F8B" w14:textId="77777777" w:rsidR="00CE22B4" w:rsidRDefault="00CE2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proofErr w:type="spellStart"/>
    <w:r w:rsidRPr="00674200">
      <w:rPr>
        <w:rFonts w:ascii="Cambria" w:hAnsi="Cambria"/>
        <w:b/>
        <w:bCs/>
        <w:sz w:val="32"/>
        <w:szCs w:val="32"/>
      </w:rPr>
      <w:t>Saxmundham</w:t>
    </w:r>
    <w:proofErr w:type="spellEnd"/>
    <w:r w:rsidRPr="00674200">
      <w:rPr>
        <w:rFonts w:ascii="Cambria" w:hAnsi="Cambria"/>
        <w:b/>
        <w:bCs/>
        <w:sz w:val="32"/>
        <w:szCs w:val="32"/>
      </w:rPr>
      <w:t xml:space="preserve">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64A4C"/>
    <w:multiLevelType w:val="multilevel"/>
    <w:tmpl w:val="F56487E0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501707"/>
    <w:multiLevelType w:val="hybridMultilevel"/>
    <w:tmpl w:val="D0F4A65C"/>
    <w:lvl w:ilvl="0" w:tplc="728CFD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4AE9"/>
    <w:rsid w:val="00005AC4"/>
    <w:rsid w:val="00013AB2"/>
    <w:rsid w:val="00014A5A"/>
    <w:rsid w:val="00014EBA"/>
    <w:rsid w:val="0001516E"/>
    <w:rsid w:val="00016233"/>
    <w:rsid w:val="00016C51"/>
    <w:rsid w:val="00017F18"/>
    <w:rsid w:val="000200F3"/>
    <w:rsid w:val="00021155"/>
    <w:rsid w:val="000211EC"/>
    <w:rsid w:val="00022CFB"/>
    <w:rsid w:val="00023B53"/>
    <w:rsid w:val="00024193"/>
    <w:rsid w:val="00024667"/>
    <w:rsid w:val="00026078"/>
    <w:rsid w:val="000303A0"/>
    <w:rsid w:val="0003072A"/>
    <w:rsid w:val="00030DE7"/>
    <w:rsid w:val="00036489"/>
    <w:rsid w:val="0004153B"/>
    <w:rsid w:val="0004223F"/>
    <w:rsid w:val="0004370D"/>
    <w:rsid w:val="0004452F"/>
    <w:rsid w:val="00047471"/>
    <w:rsid w:val="0004761B"/>
    <w:rsid w:val="00055BE7"/>
    <w:rsid w:val="00057757"/>
    <w:rsid w:val="00060AC5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1ED7"/>
    <w:rsid w:val="00072CCF"/>
    <w:rsid w:val="00072E49"/>
    <w:rsid w:val="000741B4"/>
    <w:rsid w:val="00077E9E"/>
    <w:rsid w:val="00080467"/>
    <w:rsid w:val="0008144F"/>
    <w:rsid w:val="00081739"/>
    <w:rsid w:val="00081BF0"/>
    <w:rsid w:val="00081F9A"/>
    <w:rsid w:val="000832E2"/>
    <w:rsid w:val="00083C18"/>
    <w:rsid w:val="000862C9"/>
    <w:rsid w:val="0009220A"/>
    <w:rsid w:val="000922E2"/>
    <w:rsid w:val="00092949"/>
    <w:rsid w:val="00093917"/>
    <w:rsid w:val="00093B19"/>
    <w:rsid w:val="00093E90"/>
    <w:rsid w:val="00095388"/>
    <w:rsid w:val="00095D5B"/>
    <w:rsid w:val="00096018"/>
    <w:rsid w:val="000965C2"/>
    <w:rsid w:val="000A0574"/>
    <w:rsid w:val="000A103B"/>
    <w:rsid w:val="000A47F5"/>
    <w:rsid w:val="000A6BD0"/>
    <w:rsid w:val="000A77B3"/>
    <w:rsid w:val="000B22E2"/>
    <w:rsid w:val="000B4FDA"/>
    <w:rsid w:val="000C0889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7499"/>
    <w:rsid w:val="000F47AA"/>
    <w:rsid w:val="000F4C66"/>
    <w:rsid w:val="000F4CC7"/>
    <w:rsid w:val="000F64B2"/>
    <w:rsid w:val="000F6E2C"/>
    <w:rsid w:val="000F7CF5"/>
    <w:rsid w:val="00103880"/>
    <w:rsid w:val="00106468"/>
    <w:rsid w:val="0010701D"/>
    <w:rsid w:val="001101B5"/>
    <w:rsid w:val="001120EF"/>
    <w:rsid w:val="001123A7"/>
    <w:rsid w:val="00114F46"/>
    <w:rsid w:val="0011682B"/>
    <w:rsid w:val="00120BEC"/>
    <w:rsid w:val="00122CD2"/>
    <w:rsid w:val="0012770E"/>
    <w:rsid w:val="00127755"/>
    <w:rsid w:val="00127FD9"/>
    <w:rsid w:val="00133D77"/>
    <w:rsid w:val="00134801"/>
    <w:rsid w:val="0014017A"/>
    <w:rsid w:val="00141D71"/>
    <w:rsid w:val="001430BF"/>
    <w:rsid w:val="00143ABF"/>
    <w:rsid w:val="00152B5A"/>
    <w:rsid w:val="001543BC"/>
    <w:rsid w:val="00155D20"/>
    <w:rsid w:val="0015674A"/>
    <w:rsid w:val="00156CCA"/>
    <w:rsid w:val="00157280"/>
    <w:rsid w:val="00160824"/>
    <w:rsid w:val="00160D60"/>
    <w:rsid w:val="0016155E"/>
    <w:rsid w:val="001616CC"/>
    <w:rsid w:val="0016741A"/>
    <w:rsid w:val="00167E22"/>
    <w:rsid w:val="00172316"/>
    <w:rsid w:val="001826EF"/>
    <w:rsid w:val="00184346"/>
    <w:rsid w:val="00187ED9"/>
    <w:rsid w:val="00191B85"/>
    <w:rsid w:val="00192CED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A6296"/>
    <w:rsid w:val="001B0B90"/>
    <w:rsid w:val="001B11D8"/>
    <w:rsid w:val="001B4EC5"/>
    <w:rsid w:val="001B59C8"/>
    <w:rsid w:val="001B646E"/>
    <w:rsid w:val="001B7AEE"/>
    <w:rsid w:val="001C24F7"/>
    <w:rsid w:val="001C2F13"/>
    <w:rsid w:val="001C3644"/>
    <w:rsid w:val="001C4BB6"/>
    <w:rsid w:val="001C5D85"/>
    <w:rsid w:val="001C7196"/>
    <w:rsid w:val="001D1804"/>
    <w:rsid w:val="001D1D8B"/>
    <w:rsid w:val="001D43F0"/>
    <w:rsid w:val="001D52DA"/>
    <w:rsid w:val="001D60C6"/>
    <w:rsid w:val="001D6BD6"/>
    <w:rsid w:val="001D7578"/>
    <w:rsid w:val="001D7D04"/>
    <w:rsid w:val="001E0557"/>
    <w:rsid w:val="001E0E5B"/>
    <w:rsid w:val="001E0FE9"/>
    <w:rsid w:val="001E3CFD"/>
    <w:rsid w:val="001F0499"/>
    <w:rsid w:val="001F09C0"/>
    <w:rsid w:val="001F62CD"/>
    <w:rsid w:val="00202354"/>
    <w:rsid w:val="00202A4D"/>
    <w:rsid w:val="0020550F"/>
    <w:rsid w:val="00205ED6"/>
    <w:rsid w:val="002062C7"/>
    <w:rsid w:val="0020710A"/>
    <w:rsid w:val="00207F24"/>
    <w:rsid w:val="002101E0"/>
    <w:rsid w:val="00216231"/>
    <w:rsid w:val="00220CA0"/>
    <w:rsid w:val="00221444"/>
    <w:rsid w:val="00221912"/>
    <w:rsid w:val="00235E40"/>
    <w:rsid w:val="00236321"/>
    <w:rsid w:val="002372E3"/>
    <w:rsid w:val="00237862"/>
    <w:rsid w:val="00241D6A"/>
    <w:rsid w:val="002513FE"/>
    <w:rsid w:val="002515A7"/>
    <w:rsid w:val="00254CDE"/>
    <w:rsid w:val="00261579"/>
    <w:rsid w:val="00265F3A"/>
    <w:rsid w:val="0026615D"/>
    <w:rsid w:val="00271585"/>
    <w:rsid w:val="002731C2"/>
    <w:rsid w:val="00273EBF"/>
    <w:rsid w:val="00274119"/>
    <w:rsid w:val="00276761"/>
    <w:rsid w:val="002774AB"/>
    <w:rsid w:val="00277A32"/>
    <w:rsid w:val="00284D2E"/>
    <w:rsid w:val="00287BAD"/>
    <w:rsid w:val="00290B6A"/>
    <w:rsid w:val="00290E10"/>
    <w:rsid w:val="002928BE"/>
    <w:rsid w:val="00293492"/>
    <w:rsid w:val="00295E6C"/>
    <w:rsid w:val="00297442"/>
    <w:rsid w:val="002975C7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4EDA"/>
    <w:rsid w:val="002B4F6C"/>
    <w:rsid w:val="002B58AF"/>
    <w:rsid w:val="002B741A"/>
    <w:rsid w:val="002C01B5"/>
    <w:rsid w:val="002C2219"/>
    <w:rsid w:val="002C28B8"/>
    <w:rsid w:val="002C6A45"/>
    <w:rsid w:val="002C7193"/>
    <w:rsid w:val="002D1AC8"/>
    <w:rsid w:val="002D62A2"/>
    <w:rsid w:val="002E075A"/>
    <w:rsid w:val="002E1D5F"/>
    <w:rsid w:val="002E1DCD"/>
    <w:rsid w:val="002E266A"/>
    <w:rsid w:val="002E6E18"/>
    <w:rsid w:val="002E7E0A"/>
    <w:rsid w:val="002F0675"/>
    <w:rsid w:val="002F52BF"/>
    <w:rsid w:val="002F736D"/>
    <w:rsid w:val="002F757C"/>
    <w:rsid w:val="0030031D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E30"/>
    <w:rsid w:val="00320010"/>
    <w:rsid w:val="00322781"/>
    <w:rsid w:val="003241B8"/>
    <w:rsid w:val="00325022"/>
    <w:rsid w:val="0032715C"/>
    <w:rsid w:val="00327361"/>
    <w:rsid w:val="003303AE"/>
    <w:rsid w:val="00330512"/>
    <w:rsid w:val="00331F90"/>
    <w:rsid w:val="00333644"/>
    <w:rsid w:val="00333933"/>
    <w:rsid w:val="003344E0"/>
    <w:rsid w:val="00334530"/>
    <w:rsid w:val="00335999"/>
    <w:rsid w:val="0034112B"/>
    <w:rsid w:val="00342EB6"/>
    <w:rsid w:val="00345A20"/>
    <w:rsid w:val="00345BE3"/>
    <w:rsid w:val="00346626"/>
    <w:rsid w:val="00347065"/>
    <w:rsid w:val="00355AAB"/>
    <w:rsid w:val="003566B5"/>
    <w:rsid w:val="0035696A"/>
    <w:rsid w:val="003609FA"/>
    <w:rsid w:val="00363161"/>
    <w:rsid w:val="003641C7"/>
    <w:rsid w:val="00364EE7"/>
    <w:rsid w:val="0036516C"/>
    <w:rsid w:val="00367861"/>
    <w:rsid w:val="00367A8B"/>
    <w:rsid w:val="00367EF1"/>
    <w:rsid w:val="00367F58"/>
    <w:rsid w:val="00371037"/>
    <w:rsid w:val="00377CEC"/>
    <w:rsid w:val="00380D06"/>
    <w:rsid w:val="00382025"/>
    <w:rsid w:val="00382234"/>
    <w:rsid w:val="00383EC6"/>
    <w:rsid w:val="00384C16"/>
    <w:rsid w:val="00385C7F"/>
    <w:rsid w:val="003869B1"/>
    <w:rsid w:val="00386BF3"/>
    <w:rsid w:val="00390AF8"/>
    <w:rsid w:val="00390E64"/>
    <w:rsid w:val="00391676"/>
    <w:rsid w:val="00394291"/>
    <w:rsid w:val="00394619"/>
    <w:rsid w:val="00395367"/>
    <w:rsid w:val="003963F4"/>
    <w:rsid w:val="00397B4F"/>
    <w:rsid w:val="003A1AD6"/>
    <w:rsid w:val="003A38BA"/>
    <w:rsid w:val="003A3935"/>
    <w:rsid w:val="003A58FC"/>
    <w:rsid w:val="003A655E"/>
    <w:rsid w:val="003A68E2"/>
    <w:rsid w:val="003B25E8"/>
    <w:rsid w:val="003B2BA5"/>
    <w:rsid w:val="003B3A4B"/>
    <w:rsid w:val="003B5E7C"/>
    <w:rsid w:val="003B62DC"/>
    <w:rsid w:val="003B6C90"/>
    <w:rsid w:val="003B720E"/>
    <w:rsid w:val="003C53A3"/>
    <w:rsid w:val="003C5C27"/>
    <w:rsid w:val="003C6B67"/>
    <w:rsid w:val="003C6E70"/>
    <w:rsid w:val="003D0AF8"/>
    <w:rsid w:val="003D1789"/>
    <w:rsid w:val="003D2B68"/>
    <w:rsid w:val="003D3ED0"/>
    <w:rsid w:val="003D5238"/>
    <w:rsid w:val="003D621A"/>
    <w:rsid w:val="003D66DE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1F4E"/>
    <w:rsid w:val="003F78C1"/>
    <w:rsid w:val="004008FE"/>
    <w:rsid w:val="004022F1"/>
    <w:rsid w:val="004037C5"/>
    <w:rsid w:val="00403CAC"/>
    <w:rsid w:val="0040564B"/>
    <w:rsid w:val="004064DF"/>
    <w:rsid w:val="00412B04"/>
    <w:rsid w:val="004131E8"/>
    <w:rsid w:val="004156F5"/>
    <w:rsid w:val="00415CC5"/>
    <w:rsid w:val="00416DF1"/>
    <w:rsid w:val="00421429"/>
    <w:rsid w:val="00422F65"/>
    <w:rsid w:val="00424181"/>
    <w:rsid w:val="00430B61"/>
    <w:rsid w:val="00433ECB"/>
    <w:rsid w:val="004343C0"/>
    <w:rsid w:val="004352A6"/>
    <w:rsid w:val="00435B1C"/>
    <w:rsid w:val="00435BA6"/>
    <w:rsid w:val="00436790"/>
    <w:rsid w:val="004368C8"/>
    <w:rsid w:val="00436CCB"/>
    <w:rsid w:val="004413D1"/>
    <w:rsid w:val="0044201E"/>
    <w:rsid w:val="00444221"/>
    <w:rsid w:val="00445F28"/>
    <w:rsid w:val="004476C5"/>
    <w:rsid w:val="00452DFF"/>
    <w:rsid w:val="004550F8"/>
    <w:rsid w:val="00456FA7"/>
    <w:rsid w:val="00457642"/>
    <w:rsid w:val="004577B6"/>
    <w:rsid w:val="0046101E"/>
    <w:rsid w:val="00462D60"/>
    <w:rsid w:val="00463448"/>
    <w:rsid w:val="0046352E"/>
    <w:rsid w:val="004644F8"/>
    <w:rsid w:val="00464C28"/>
    <w:rsid w:val="00464E23"/>
    <w:rsid w:val="004650A6"/>
    <w:rsid w:val="00467E9C"/>
    <w:rsid w:val="004710E8"/>
    <w:rsid w:val="004710FC"/>
    <w:rsid w:val="00471641"/>
    <w:rsid w:val="00471D44"/>
    <w:rsid w:val="004723A8"/>
    <w:rsid w:val="0047328D"/>
    <w:rsid w:val="00473325"/>
    <w:rsid w:val="00475CB4"/>
    <w:rsid w:val="00476965"/>
    <w:rsid w:val="00477863"/>
    <w:rsid w:val="0047788D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DAB"/>
    <w:rsid w:val="00496651"/>
    <w:rsid w:val="004972B9"/>
    <w:rsid w:val="004A0B41"/>
    <w:rsid w:val="004A1651"/>
    <w:rsid w:val="004A3957"/>
    <w:rsid w:val="004A3A61"/>
    <w:rsid w:val="004A3B52"/>
    <w:rsid w:val="004A3DE0"/>
    <w:rsid w:val="004A6216"/>
    <w:rsid w:val="004A63F8"/>
    <w:rsid w:val="004A696E"/>
    <w:rsid w:val="004A6F00"/>
    <w:rsid w:val="004A703A"/>
    <w:rsid w:val="004B2D4C"/>
    <w:rsid w:val="004B6671"/>
    <w:rsid w:val="004B6A31"/>
    <w:rsid w:val="004B7A4D"/>
    <w:rsid w:val="004B7E28"/>
    <w:rsid w:val="004C2A25"/>
    <w:rsid w:val="004C66F4"/>
    <w:rsid w:val="004C67DD"/>
    <w:rsid w:val="004C75B6"/>
    <w:rsid w:val="004D7099"/>
    <w:rsid w:val="004D7471"/>
    <w:rsid w:val="004D782A"/>
    <w:rsid w:val="004D7C71"/>
    <w:rsid w:val="004E2B45"/>
    <w:rsid w:val="004E6222"/>
    <w:rsid w:val="004E658D"/>
    <w:rsid w:val="004E6F60"/>
    <w:rsid w:val="004E74EE"/>
    <w:rsid w:val="004F0831"/>
    <w:rsid w:val="004F215B"/>
    <w:rsid w:val="004F30ED"/>
    <w:rsid w:val="004F60DE"/>
    <w:rsid w:val="00501D18"/>
    <w:rsid w:val="00502FD0"/>
    <w:rsid w:val="00504774"/>
    <w:rsid w:val="005064F5"/>
    <w:rsid w:val="00510C4D"/>
    <w:rsid w:val="00511994"/>
    <w:rsid w:val="0051461C"/>
    <w:rsid w:val="005164D0"/>
    <w:rsid w:val="005214B9"/>
    <w:rsid w:val="005214EF"/>
    <w:rsid w:val="00521EEC"/>
    <w:rsid w:val="00522A4E"/>
    <w:rsid w:val="00523115"/>
    <w:rsid w:val="00523CBD"/>
    <w:rsid w:val="00524AFD"/>
    <w:rsid w:val="00526E49"/>
    <w:rsid w:val="005273DC"/>
    <w:rsid w:val="00527517"/>
    <w:rsid w:val="005300F7"/>
    <w:rsid w:val="005322CC"/>
    <w:rsid w:val="005325FA"/>
    <w:rsid w:val="005338EB"/>
    <w:rsid w:val="00533FB4"/>
    <w:rsid w:val="00535DB7"/>
    <w:rsid w:val="005437A4"/>
    <w:rsid w:val="005477D3"/>
    <w:rsid w:val="00550073"/>
    <w:rsid w:val="005515AA"/>
    <w:rsid w:val="005522E3"/>
    <w:rsid w:val="00555A50"/>
    <w:rsid w:val="005648C2"/>
    <w:rsid w:val="00565C39"/>
    <w:rsid w:val="005675A7"/>
    <w:rsid w:val="00567758"/>
    <w:rsid w:val="00570745"/>
    <w:rsid w:val="00576ACD"/>
    <w:rsid w:val="00577E2E"/>
    <w:rsid w:val="00584682"/>
    <w:rsid w:val="0058585B"/>
    <w:rsid w:val="005870FB"/>
    <w:rsid w:val="00587258"/>
    <w:rsid w:val="005920BE"/>
    <w:rsid w:val="005922C3"/>
    <w:rsid w:val="005931D9"/>
    <w:rsid w:val="00593BAF"/>
    <w:rsid w:val="0059451C"/>
    <w:rsid w:val="00594C2B"/>
    <w:rsid w:val="00597203"/>
    <w:rsid w:val="00597F83"/>
    <w:rsid w:val="005A01E4"/>
    <w:rsid w:val="005A30D0"/>
    <w:rsid w:val="005A3C55"/>
    <w:rsid w:val="005A4801"/>
    <w:rsid w:val="005A4AA6"/>
    <w:rsid w:val="005B351F"/>
    <w:rsid w:val="005B4C58"/>
    <w:rsid w:val="005B6DE6"/>
    <w:rsid w:val="005C00EE"/>
    <w:rsid w:val="005C16A9"/>
    <w:rsid w:val="005C1800"/>
    <w:rsid w:val="005C233F"/>
    <w:rsid w:val="005C2545"/>
    <w:rsid w:val="005C6695"/>
    <w:rsid w:val="005C6A57"/>
    <w:rsid w:val="005C7A4D"/>
    <w:rsid w:val="005D1938"/>
    <w:rsid w:val="005D4651"/>
    <w:rsid w:val="005D68C2"/>
    <w:rsid w:val="005E04A6"/>
    <w:rsid w:val="005E0BB9"/>
    <w:rsid w:val="005E2B34"/>
    <w:rsid w:val="005E2B96"/>
    <w:rsid w:val="005E45F7"/>
    <w:rsid w:val="005E67E3"/>
    <w:rsid w:val="005F1F09"/>
    <w:rsid w:val="005F2787"/>
    <w:rsid w:val="005F3CF8"/>
    <w:rsid w:val="005F494C"/>
    <w:rsid w:val="00600B2E"/>
    <w:rsid w:val="00604B85"/>
    <w:rsid w:val="00605B0D"/>
    <w:rsid w:val="00606139"/>
    <w:rsid w:val="00606270"/>
    <w:rsid w:val="00606E03"/>
    <w:rsid w:val="00607D94"/>
    <w:rsid w:val="00612262"/>
    <w:rsid w:val="00616502"/>
    <w:rsid w:val="0061754C"/>
    <w:rsid w:val="0062259E"/>
    <w:rsid w:val="00622FCF"/>
    <w:rsid w:val="00623359"/>
    <w:rsid w:val="00624F95"/>
    <w:rsid w:val="006256CC"/>
    <w:rsid w:val="006260A7"/>
    <w:rsid w:val="00626A17"/>
    <w:rsid w:val="00627A86"/>
    <w:rsid w:val="00630963"/>
    <w:rsid w:val="00633D25"/>
    <w:rsid w:val="00633FCF"/>
    <w:rsid w:val="00635CC2"/>
    <w:rsid w:val="00640BBC"/>
    <w:rsid w:val="00643CDF"/>
    <w:rsid w:val="006472C7"/>
    <w:rsid w:val="00650176"/>
    <w:rsid w:val="006528C4"/>
    <w:rsid w:val="006535BB"/>
    <w:rsid w:val="00653874"/>
    <w:rsid w:val="00653E06"/>
    <w:rsid w:val="00654D2F"/>
    <w:rsid w:val="00655B39"/>
    <w:rsid w:val="006567E7"/>
    <w:rsid w:val="0065687A"/>
    <w:rsid w:val="0065719D"/>
    <w:rsid w:val="00660CA6"/>
    <w:rsid w:val="00660CBD"/>
    <w:rsid w:val="00660F4A"/>
    <w:rsid w:val="00662912"/>
    <w:rsid w:val="0066303F"/>
    <w:rsid w:val="00663A5E"/>
    <w:rsid w:val="006649D3"/>
    <w:rsid w:val="00665A6B"/>
    <w:rsid w:val="0067146A"/>
    <w:rsid w:val="0067237B"/>
    <w:rsid w:val="00673861"/>
    <w:rsid w:val="00674200"/>
    <w:rsid w:val="0067506B"/>
    <w:rsid w:val="006750EC"/>
    <w:rsid w:val="0067523D"/>
    <w:rsid w:val="00675882"/>
    <w:rsid w:val="006810E4"/>
    <w:rsid w:val="0068124A"/>
    <w:rsid w:val="0068259B"/>
    <w:rsid w:val="00682E7D"/>
    <w:rsid w:val="00683ED8"/>
    <w:rsid w:val="0068455C"/>
    <w:rsid w:val="00685CA3"/>
    <w:rsid w:val="00687A51"/>
    <w:rsid w:val="006902CB"/>
    <w:rsid w:val="0069153A"/>
    <w:rsid w:val="0069424A"/>
    <w:rsid w:val="006A1FC9"/>
    <w:rsid w:val="006A4126"/>
    <w:rsid w:val="006A5BB9"/>
    <w:rsid w:val="006B154D"/>
    <w:rsid w:val="006B1765"/>
    <w:rsid w:val="006B2EED"/>
    <w:rsid w:val="006B6203"/>
    <w:rsid w:val="006B735B"/>
    <w:rsid w:val="006B755E"/>
    <w:rsid w:val="006B7758"/>
    <w:rsid w:val="006B7802"/>
    <w:rsid w:val="006C0AF2"/>
    <w:rsid w:val="006C23CE"/>
    <w:rsid w:val="006C2CCE"/>
    <w:rsid w:val="006C3466"/>
    <w:rsid w:val="006C4603"/>
    <w:rsid w:val="006C4916"/>
    <w:rsid w:val="006C4C1A"/>
    <w:rsid w:val="006C6452"/>
    <w:rsid w:val="006D0BB9"/>
    <w:rsid w:val="006D6FF0"/>
    <w:rsid w:val="006D757A"/>
    <w:rsid w:val="006E0618"/>
    <w:rsid w:val="006E0EAB"/>
    <w:rsid w:val="006E11EF"/>
    <w:rsid w:val="006E1B62"/>
    <w:rsid w:val="006E1CFF"/>
    <w:rsid w:val="006F01C7"/>
    <w:rsid w:val="006F0E20"/>
    <w:rsid w:val="00701BDE"/>
    <w:rsid w:val="00702862"/>
    <w:rsid w:val="00702BB9"/>
    <w:rsid w:val="007030D7"/>
    <w:rsid w:val="007035B9"/>
    <w:rsid w:val="007072FB"/>
    <w:rsid w:val="00716B73"/>
    <w:rsid w:val="00716FFD"/>
    <w:rsid w:val="00717B9F"/>
    <w:rsid w:val="00721E68"/>
    <w:rsid w:val="0072304C"/>
    <w:rsid w:val="0073231A"/>
    <w:rsid w:val="00734212"/>
    <w:rsid w:val="00734BF6"/>
    <w:rsid w:val="00735D1C"/>
    <w:rsid w:val="00743260"/>
    <w:rsid w:val="00745F5F"/>
    <w:rsid w:val="007475EB"/>
    <w:rsid w:val="007506E4"/>
    <w:rsid w:val="007520FD"/>
    <w:rsid w:val="0075281D"/>
    <w:rsid w:val="007545F8"/>
    <w:rsid w:val="007549F3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80398"/>
    <w:rsid w:val="007815D4"/>
    <w:rsid w:val="00782B1C"/>
    <w:rsid w:val="00783D87"/>
    <w:rsid w:val="00785C9C"/>
    <w:rsid w:val="007872C8"/>
    <w:rsid w:val="00787D10"/>
    <w:rsid w:val="00791D97"/>
    <w:rsid w:val="00794733"/>
    <w:rsid w:val="00795827"/>
    <w:rsid w:val="00795A7F"/>
    <w:rsid w:val="00797D25"/>
    <w:rsid w:val="007A191F"/>
    <w:rsid w:val="007A3973"/>
    <w:rsid w:val="007A46A5"/>
    <w:rsid w:val="007B0BA0"/>
    <w:rsid w:val="007B0E6E"/>
    <w:rsid w:val="007B28C3"/>
    <w:rsid w:val="007B61E0"/>
    <w:rsid w:val="007D07D7"/>
    <w:rsid w:val="007D1485"/>
    <w:rsid w:val="007D2C7F"/>
    <w:rsid w:val="007D4E84"/>
    <w:rsid w:val="007D59C6"/>
    <w:rsid w:val="007E110E"/>
    <w:rsid w:val="007E335D"/>
    <w:rsid w:val="007E3D8A"/>
    <w:rsid w:val="007E484E"/>
    <w:rsid w:val="007E7D56"/>
    <w:rsid w:val="007F2D8A"/>
    <w:rsid w:val="007F387C"/>
    <w:rsid w:val="007F398C"/>
    <w:rsid w:val="007F4A6F"/>
    <w:rsid w:val="007F5502"/>
    <w:rsid w:val="007F71DA"/>
    <w:rsid w:val="0080138B"/>
    <w:rsid w:val="0080163E"/>
    <w:rsid w:val="0080216E"/>
    <w:rsid w:val="00803EAF"/>
    <w:rsid w:val="00804541"/>
    <w:rsid w:val="00804548"/>
    <w:rsid w:val="008074F1"/>
    <w:rsid w:val="00813540"/>
    <w:rsid w:val="008138B7"/>
    <w:rsid w:val="0081455A"/>
    <w:rsid w:val="00815309"/>
    <w:rsid w:val="008157D0"/>
    <w:rsid w:val="00815EC6"/>
    <w:rsid w:val="0081602C"/>
    <w:rsid w:val="00816C54"/>
    <w:rsid w:val="00820616"/>
    <w:rsid w:val="008273F4"/>
    <w:rsid w:val="00827DBD"/>
    <w:rsid w:val="00832734"/>
    <w:rsid w:val="00837735"/>
    <w:rsid w:val="00837A34"/>
    <w:rsid w:val="0084034A"/>
    <w:rsid w:val="00841D4B"/>
    <w:rsid w:val="008449F2"/>
    <w:rsid w:val="008462BA"/>
    <w:rsid w:val="00846523"/>
    <w:rsid w:val="008476C7"/>
    <w:rsid w:val="00850E88"/>
    <w:rsid w:val="008525DD"/>
    <w:rsid w:val="0085724C"/>
    <w:rsid w:val="00860A81"/>
    <w:rsid w:val="0086485A"/>
    <w:rsid w:val="008650A5"/>
    <w:rsid w:val="00865357"/>
    <w:rsid w:val="00871546"/>
    <w:rsid w:val="008717EE"/>
    <w:rsid w:val="008745E3"/>
    <w:rsid w:val="0087470E"/>
    <w:rsid w:val="008779AA"/>
    <w:rsid w:val="008806FD"/>
    <w:rsid w:val="00880A42"/>
    <w:rsid w:val="00882D94"/>
    <w:rsid w:val="0088328C"/>
    <w:rsid w:val="00884A72"/>
    <w:rsid w:val="00884B7E"/>
    <w:rsid w:val="008851E0"/>
    <w:rsid w:val="008852C3"/>
    <w:rsid w:val="00885B49"/>
    <w:rsid w:val="00890D63"/>
    <w:rsid w:val="008928B9"/>
    <w:rsid w:val="0089354E"/>
    <w:rsid w:val="008956FE"/>
    <w:rsid w:val="008957EF"/>
    <w:rsid w:val="00895C73"/>
    <w:rsid w:val="008A0CC8"/>
    <w:rsid w:val="008A4218"/>
    <w:rsid w:val="008A4CD8"/>
    <w:rsid w:val="008A5030"/>
    <w:rsid w:val="008A5144"/>
    <w:rsid w:val="008A605E"/>
    <w:rsid w:val="008B08CB"/>
    <w:rsid w:val="008B1008"/>
    <w:rsid w:val="008B16CB"/>
    <w:rsid w:val="008B4304"/>
    <w:rsid w:val="008B5C81"/>
    <w:rsid w:val="008B639B"/>
    <w:rsid w:val="008B69A6"/>
    <w:rsid w:val="008C0617"/>
    <w:rsid w:val="008C0E21"/>
    <w:rsid w:val="008C60C5"/>
    <w:rsid w:val="008C6C3E"/>
    <w:rsid w:val="008D08C2"/>
    <w:rsid w:val="008D5123"/>
    <w:rsid w:val="008D5CA2"/>
    <w:rsid w:val="008D5EB8"/>
    <w:rsid w:val="008E117D"/>
    <w:rsid w:val="008E3834"/>
    <w:rsid w:val="008E4095"/>
    <w:rsid w:val="008E40A2"/>
    <w:rsid w:val="008E5BC7"/>
    <w:rsid w:val="008E7855"/>
    <w:rsid w:val="008F0A5D"/>
    <w:rsid w:val="008F4E1A"/>
    <w:rsid w:val="00902986"/>
    <w:rsid w:val="00904238"/>
    <w:rsid w:val="0090531C"/>
    <w:rsid w:val="00910B1C"/>
    <w:rsid w:val="0091539C"/>
    <w:rsid w:val="00921DA0"/>
    <w:rsid w:val="00925064"/>
    <w:rsid w:val="009329AF"/>
    <w:rsid w:val="0093434A"/>
    <w:rsid w:val="00934F63"/>
    <w:rsid w:val="009355C9"/>
    <w:rsid w:val="00940B79"/>
    <w:rsid w:val="009437EC"/>
    <w:rsid w:val="00944245"/>
    <w:rsid w:val="00944408"/>
    <w:rsid w:val="009457EA"/>
    <w:rsid w:val="009458B3"/>
    <w:rsid w:val="00947FB6"/>
    <w:rsid w:val="00951CF2"/>
    <w:rsid w:val="00952817"/>
    <w:rsid w:val="00953448"/>
    <w:rsid w:val="009537C0"/>
    <w:rsid w:val="0095692F"/>
    <w:rsid w:val="009573A6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A77"/>
    <w:rsid w:val="0097287F"/>
    <w:rsid w:val="0097471C"/>
    <w:rsid w:val="00976CF0"/>
    <w:rsid w:val="00982536"/>
    <w:rsid w:val="009826FB"/>
    <w:rsid w:val="00984C4D"/>
    <w:rsid w:val="009908C7"/>
    <w:rsid w:val="00993A47"/>
    <w:rsid w:val="00993C74"/>
    <w:rsid w:val="00996CF7"/>
    <w:rsid w:val="00996F61"/>
    <w:rsid w:val="00997FD6"/>
    <w:rsid w:val="009A084A"/>
    <w:rsid w:val="009A203E"/>
    <w:rsid w:val="009A40FB"/>
    <w:rsid w:val="009A6044"/>
    <w:rsid w:val="009A6CCE"/>
    <w:rsid w:val="009A7F57"/>
    <w:rsid w:val="009B00E7"/>
    <w:rsid w:val="009B27BA"/>
    <w:rsid w:val="009B3F59"/>
    <w:rsid w:val="009B4544"/>
    <w:rsid w:val="009C039B"/>
    <w:rsid w:val="009C03DB"/>
    <w:rsid w:val="009C1EF6"/>
    <w:rsid w:val="009C45A5"/>
    <w:rsid w:val="009C4BF5"/>
    <w:rsid w:val="009D109C"/>
    <w:rsid w:val="009D1627"/>
    <w:rsid w:val="009D3B4A"/>
    <w:rsid w:val="009D4CC6"/>
    <w:rsid w:val="009D76A8"/>
    <w:rsid w:val="009D789C"/>
    <w:rsid w:val="009E08C0"/>
    <w:rsid w:val="009E15B5"/>
    <w:rsid w:val="009E1B08"/>
    <w:rsid w:val="009E3CB0"/>
    <w:rsid w:val="009E3EC4"/>
    <w:rsid w:val="009E4938"/>
    <w:rsid w:val="009E5F34"/>
    <w:rsid w:val="009F11D5"/>
    <w:rsid w:val="009F387E"/>
    <w:rsid w:val="009F3D81"/>
    <w:rsid w:val="009F44E4"/>
    <w:rsid w:val="009F4759"/>
    <w:rsid w:val="009F5BDD"/>
    <w:rsid w:val="009F5EA2"/>
    <w:rsid w:val="009F632B"/>
    <w:rsid w:val="009F6D23"/>
    <w:rsid w:val="00A0085C"/>
    <w:rsid w:val="00A02313"/>
    <w:rsid w:val="00A02397"/>
    <w:rsid w:val="00A0298A"/>
    <w:rsid w:val="00A02E6C"/>
    <w:rsid w:val="00A03552"/>
    <w:rsid w:val="00A0491D"/>
    <w:rsid w:val="00A04C5E"/>
    <w:rsid w:val="00A04DD7"/>
    <w:rsid w:val="00A0797B"/>
    <w:rsid w:val="00A11817"/>
    <w:rsid w:val="00A124BC"/>
    <w:rsid w:val="00A14C8D"/>
    <w:rsid w:val="00A16AA3"/>
    <w:rsid w:val="00A16E3F"/>
    <w:rsid w:val="00A17B3F"/>
    <w:rsid w:val="00A25C90"/>
    <w:rsid w:val="00A273FA"/>
    <w:rsid w:val="00A307BD"/>
    <w:rsid w:val="00A30B48"/>
    <w:rsid w:val="00A30E5C"/>
    <w:rsid w:val="00A332EC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C64"/>
    <w:rsid w:val="00A61A5B"/>
    <w:rsid w:val="00A638E1"/>
    <w:rsid w:val="00A6625A"/>
    <w:rsid w:val="00A705D9"/>
    <w:rsid w:val="00A71C15"/>
    <w:rsid w:val="00A741F6"/>
    <w:rsid w:val="00A851D8"/>
    <w:rsid w:val="00A85469"/>
    <w:rsid w:val="00A8616F"/>
    <w:rsid w:val="00A953CB"/>
    <w:rsid w:val="00AA070F"/>
    <w:rsid w:val="00AA0CD0"/>
    <w:rsid w:val="00AA235C"/>
    <w:rsid w:val="00AA3280"/>
    <w:rsid w:val="00AA357F"/>
    <w:rsid w:val="00AA477B"/>
    <w:rsid w:val="00AA516F"/>
    <w:rsid w:val="00AA6CBF"/>
    <w:rsid w:val="00AB357A"/>
    <w:rsid w:val="00AB7D90"/>
    <w:rsid w:val="00AC03E1"/>
    <w:rsid w:val="00AC2A85"/>
    <w:rsid w:val="00AC36AE"/>
    <w:rsid w:val="00AC4152"/>
    <w:rsid w:val="00AC4359"/>
    <w:rsid w:val="00AC61B4"/>
    <w:rsid w:val="00AD32B1"/>
    <w:rsid w:val="00AD5F9F"/>
    <w:rsid w:val="00AD7D14"/>
    <w:rsid w:val="00AE0392"/>
    <w:rsid w:val="00AE1C30"/>
    <w:rsid w:val="00AE24DF"/>
    <w:rsid w:val="00AE3A62"/>
    <w:rsid w:val="00AE4642"/>
    <w:rsid w:val="00AE59C3"/>
    <w:rsid w:val="00AE726F"/>
    <w:rsid w:val="00AF0EC5"/>
    <w:rsid w:val="00AF30B8"/>
    <w:rsid w:val="00AF4770"/>
    <w:rsid w:val="00AF58ED"/>
    <w:rsid w:val="00AF6197"/>
    <w:rsid w:val="00AF7DE1"/>
    <w:rsid w:val="00B01CBA"/>
    <w:rsid w:val="00B02D58"/>
    <w:rsid w:val="00B04E22"/>
    <w:rsid w:val="00B071BD"/>
    <w:rsid w:val="00B11165"/>
    <w:rsid w:val="00B12A3F"/>
    <w:rsid w:val="00B13D5E"/>
    <w:rsid w:val="00B159C6"/>
    <w:rsid w:val="00B16927"/>
    <w:rsid w:val="00B17BC4"/>
    <w:rsid w:val="00B20664"/>
    <w:rsid w:val="00B207BF"/>
    <w:rsid w:val="00B20844"/>
    <w:rsid w:val="00B241A9"/>
    <w:rsid w:val="00B25CFF"/>
    <w:rsid w:val="00B30670"/>
    <w:rsid w:val="00B3194B"/>
    <w:rsid w:val="00B33225"/>
    <w:rsid w:val="00B33403"/>
    <w:rsid w:val="00B33907"/>
    <w:rsid w:val="00B36566"/>
    <w:rsid w:val="00B36CA8"/>
    <w:rsid w:val="00B374B6"/>
    <w:rsid w:val="00B42C9A"/>
    <w:rsid w:val="00B435EC"/>
    <w:rsid w:val="00B44172"/>
    <w:rsid w:val="00B44DC9"/>
    <w:rsid w:val="00B4517D"/>
    <w:rsid w:val="00B47949"/>
    <w:rsid w:val="00B47E42"/>
    <w:rsid w:val="00B526E9"/>
    <w:rsid w:val="00B55C86"/>
    <w:rsid w:val="00B613A5"/>
    <w:rsid w:val="00B64990"/>
    <w:rsid w:val="00B72428"/>
    <w:rsid w:val="00B765D9"/>
    <w:rsid w:val="00B77D58"/>
    <w:rsid w:val="00B82260"/>
    <w:rsid w:val="00B82A72"/>
    <w:rsid w:val="00B82D00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4227"/>
    <w:rsid w:val="00B95144"/>
    <w:rsid w:val="00B9553A"/>
    <w:rsid w:val="00B95F45"/>
    <w:rsid w:val="00BA0579"/>
    <w:rsid w:val="00BA2DA2"/>
    <w:rsid w:val="00BA3183"/>
    <w:rsid w:val="00BB0210"/>
    <w:rsid w:val="00BB1364"/>
    <w:rsid w:val="00BB4F93"/>
    <w:rsid w:val="00BB5080"/>
    <w:rsid w:val="00BB57EC"/>
    <w:rsid w:val="00BB7C5F"/>
    <w:rsid w:val="00BC01F6"/>
    <w:rsid w:val="00BC4C4A"/>
    <w:rsid w:val="00BC64EE"/>
    <w:rsid w:val="00BD0605"/>
    <w:rsid w:val="00BD0734"/>
    <w:rsid w:val="00BD0C35"/>
    <w:rsid w:val="00BD22F6"/>
    <w:rsid w:val="00BD6185"/>
    <w:rsid w:val="00BD6EA8"/>
    <w:rsid w:val="00BD7DDC"/>
    <w:rsid w:val="00BE14F3"/>
    <w:rsid w:val="00BE1BA7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2932"/>
    <w:rsid w:val="00C06D85"/>
    <w:rsid w:val="00C1248E"/>
    <w:rsid w:val="00C12EB9"/>
    <w:rsid w:val="00C13593"/>
    <w:rsid w:val="00C2008D"/>
    <w:rsid w:val="00C21C42"/>
    <w:rsid w:val="00C310A8"/>
    <w:rsid w:val="00C332A1"/>
    <w:rsid w:val="00C3348C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4D3D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0245"/>
    <w:rsid w:val="00C74015"/>
    <w:rsid w:val="00C7588E"/>
    <w:rsid w:val="00C77BFB"/>
    <w:rsid w:val="00C77E2C"/>
    <w:rsid w:val="00C80595"/>
    <w:rsid w:val="00C819F8"/>
    <w:rsid w:val="00C82E7C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4F81"/>
    <w:rsid w:val="00CA6F14"/>
    <w:rsid w:val="00CB2864"/>
    <w:rsid w:val="00CB31D1"/>
    <w:rsid w:val="00CB326B"/>
    <w:rsid w:val="00CB5B05"/>
    <w:rsid w:val="00CB6989"/>
    <w:rsid w:val="00CB6D89"/>
    <w:rsid w:val="00CB7FA9"/>
    <w:rsid w:val="00CC0AF0"/>
    <w:rsid w:val="00CC157B"/>
    <w:rsid w:val="00CC38C0"/>
    <w:rsid w:val="00CC39B9"/>
    <w:rsid w:val="00CC4338"/>
    <w:rsid w:val="00CC48E4"/>
    <w:rsid w:val="00CC5F9E"/>
    <w:rsid w:val="00CC626B"/>
    <w:rsid w:val="00CC6365"/>
    <w:rsid w:val="00CC732A"/>
    <w:rsid w:val="00CD0520"/>
    <w:rsid w:val="00CD34C1"/>
    <w:rsid w:val="00CD48E1"/>
    <w:rsid w:val="00CD4EAC"/>
    <w:rsid w:val="00CD5D53"/>
    <w:rsid w:val="00CD68E0"/>
    <w:rsid w:val="00CE1C2E"/>
    <w:rsid w:val="00CE1EF7"/>
    <w:rsid w:val="00CE22B4"/>
    <w:rsid w:val="00CE2F14"/>
    <w:rsid w:val="00CE3A4F"/>
    <w:rsid w:val="00CE3CE9"/>
    <w:rsid w:val="00CE5014"/>
    <w:rsid w:val="00CE5E81"/>
    <w:rsid w:val="00CE7FD8"/>
    <w:rsid w:val="00CF0150"/>
    <w:rsid w:val="00CF0932"/>
    <w:rsid w:val="00CF28D1"/>
    <w:rsid w:val="00CF6850"/>
    <w:rsid w:val="00CF6E94"/>
    <w:rsid w:val="00CF703D"/>
    <w:rsid w:val="00D0130C"/>
    <w:rsid w:val="00D049B8"/>
    <w:rsid w:val="00D20572"/>
    <w:rsid w:val="00D228B2"/>
    <w:rsid w:val="00D23076"/>
    <w:rsid w:val="00D23550"/>
    <w:rsid w:val="00D25340"/>
    <w:rsid w:val="00D335E4"/>
    <w:rsid w:val="00D33A30"/>
    <w:rsid w:val="00D357EE"/>
    <w:rsid w:val="00D3782C"/>
    <w:rsid w:val="00D40B9F"/>
    <w:rsid w:val="00D41CC0"/>
    <w:rsid w:val="00D43E21"/>
    <w:rsid w:val="00D440BF"/>
    <w:rsid w:val="00D44492"/>
    <w:rsid w:val="00D4499D"/>
    <w:rsid w:val="00D45B6D"/>
    <w:rsid w:val="00D46D57"/>
    <w:rsid w:val="00D47C3B"/>
    <w:rsid w:val="00D50657"/>
    <w:rsid w:val="00D548AA"/>
    <w:rsid w:val="00D55734"/>
    <w:rsid w:val="00D55F9D"/>
    <w:rsid w:val="00D56A63"/>
    <w:rsid w:val="00D571EA"/>
    <w:rsid w:val="00D5777C"/>
    <w:rsid w:val="00D6058A"/>
    <w:rsid w:val="00D62DCB"/>
    <w:rsid w:val="00D62F7C"/>
    <w:rsid w:val="00D63E04"/>
    <w:rsid w:val="00D65654"/>
    <w:rsid w:val="00D72C20"/>
    <w:rsid w:val="00D734F6"/>
    <w:rsid w:val="00D7657D"/>
    <w:rsid w:val="00D77E5C"/>
    <w:rsid w:val="00D813DC"/>
    <w:rsid w:val="00D82E56"/>
    <w:rsid w:val="00D84A54"/>
    <w:rsid w:val="00D858F6"/>
    <w:rsid w:val="00D86A18"/>
    <w:rsid w:val="00D90197"/>
    <w:rsid w:val="00D91C3B"/>
    <w:rsid w:val="00D91E28"/>
    <w:rsid w:val="00D9405E"/>
    <w:rsid w:val="00DA038B"/>
    <w:rsid w:val="00DA3555"/>
    <w:rsid w:val="00DA381E"/>
    <w:rsid w:val="00DA3E4A"/>
    <w:rsid w:val="00DA4452"/>
    <w:rsid w:val="00DB03F2"/>
    <w:rsid w:val="00DB0B7F"/>
    <w:rsid w:val="00DB2DE1"/>
    <w:rsid w:val="00DB6076"/>
    <w:rsid w:val="00DB7280"/>
    <w:rsid w:val="00DB7896"/>
    <w:rsid w:val="00DC16CB"/>
    <w:rsid w:val="00DC24B2"/>
    <w:rsid w:val="00DC4632"/>
    <w:rsid w:val="00DC5146"/>
    <w:rsid w:val="00DC6E56"/>
    <w:rsid w:val="00DD23F5"/>
    <w:rsid w:val="00DD2F1D"/>
    <w:rsid w:val="00DD375F"/>
    <w:rsid w:val="00DD5F84"/>
    <w:rsid w:val="00DD738B"/>
    <w:rsid w:val="00DE0E89"/>
    <w:rsid w:val="00DE1A5F"/>
    <w:rsid w:val="00DE1C1F"/>
    <w:rsid w:val="00DE26FA"/>
    <w:rsid w:val="00DE27FE"/>
    <w:rsid w:val="00DE3468"/>
    <w:rsid w:val="00DE3DDE"/>
    <w:rsid w:val="00DE4C11"/>
    <w:rsid w:val="00DE5869"/>
    <w:rsid w:val="00DE5A3C"/>
    <w:rsid w:val="00DF0CD0"/>
    <w:rsid w:val="00DF39C2"/>
    <w:rsid w:val="00DF507C"/>
    <w:rsid w:val="00DF565D"/>
    <w:rsid w:val="00E00CDE"/>
    <w:rsid w:val="00E10E73"/>
    <w:rsid w:val="00E1228C"/>
    <w:rsid w:val="00E14007"/>
    <w:rsid w:val="00E1454E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5516"/>
    <w:rsid w:val="00E41013"/>
    <w:rsid w:val="00E4252C"/>
    <w:rsid w:val="00E42EDB"/>
    <w:rsid w:val="00E45730"/>
    <w:rsid w:val="00E46273"/>
    <w:rsid w:val="00E5090F"/>
    <w:rsid w:val="00E5230D"/>
    <w:rsid w:val="00E563BE"/>
    <w:rsid w:val="00E66AF5"/>
    <w:rsid w:val="00E71CB9"/>
    <w:rsid w:val="00E72F7E"/>
    <w:rsid w:val="00E7300E"/>
    <w:rsid w:val="00E73E3E"/>
    <w:rsid w:val="00E7743C"/>
    <w:rsid w:val="00E84116"/>
    <w:rsid w:val="00E87304"/>
    <w:rsid w:val="00E91378"/>
    <w:rsid w:val="00E933AB"/>
    <w:rsid w:val="00E93731"/>
    <w:rsid w:val="00E96406"/>
    <w:rsid w:val="00EA16C9"/>
    <w:rsid w:val="00EA33EF"/>
    <w:rsid w:val="00EA3846"/>
    <w:rsid w:val="00EA53AD"/>
    <w:rsid w:val="00EA5FBF"/>
    <w:rsid w:val="00EA6F3E"/>
    <w:rsid w:val="00EA73B3"/>
    <w:rsid w:val="00EB0717"/>
    <w:rsid w:val="00EB0C92"/>
    <w:rsid w:val="00EB2ADB"/>
    <w:rsid w:val="00EB3471"/>
    <w:rsid w:val="00EB422D"/>
    <w:rsid w:val="00EB4E53"/>
    <w:rsid w:val="00EB5CF9"/>
    <w:rsid w:val="00EC00AE"/>
    <w:rsid w:val="00EC13D0"/>
    <w:rsid w:val="00EC251F"/>
    <w:rsid w:val="00ED149E"/>
    <w:rsid w:val="00ED23D3"/>
    <w:rsid w:val="00ED669F"/>
    <w:rsid w:val="00ED6C47"/>
    <w:rsid w:val="00ED7F2C"/>
    <w:rsid w:val="00EE116F"/>
    <w:rsid w:val="00EE22FF"/>
    <w:rsid w:val="00EE2EC0"/>
    <w:rsid w:val="00EE6DF9"/>
    <w:rsid w:val="00EF09CA"/>
    <w:rsid w:val="00EF0F69"/>
    <w:rsid w:val="00EF1C29"/>
    <w:rsid w:val="00EF1F21"/>
    <w:rsid w:val="00EF3DF4"/>
    <w:rsid w:val="00EF64F3"/>
    <w:rsid w:val="00EF686A"/>
    <w:rsid w:val="00F0111E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B17"/>
    <w:rsid w:val="00F221DB"/>
    <w:rsid w:val="00F22E6E"/>
    <w:rsid w:val="00F23388"/>
    <w:rsid w:val="00F25D0D"/>
    <w:rsid w:val="00F26527"/>
    <w:rsid w:val="00F27241"/>
    <w:rsid w:val="00F349F3"/>
    <w:rsid w:val="00F36BE6"/>
    <w:rsid w:val="00F36C9F"/>
    <w:rsid w:val="00F372E8"/>
    <w:rsid w:val="00F40806"/>
    <w:rsid w:val="00F418D0"/>
    <w:rsid w:val="00F42B4B"/>
    <w:rsid w:val="00F42CD8"/>
    <w:rsid w:val="00F43200"/>
    <w:rsid w:val="00F459BC"/>
    <w:rsid w:val="00F50342"/>
    <w:rsid w:val="00F507CD"/>
    <w:rsid w:val="00F50CA5"/>
    <w:rsid w:val="00F50F7F"/>
    <w:rsid w:val="00F510F5"/>
    <w:rsid w:val="00F53C70"/>
    <w:rsid w:val="00F571B5"/>
    <w:rsid w:val="00F611C7"/>
    <w:rsid w:val="00F61B65"/>
    <w:rsid w:val="00F62B67"/>
    <w:rsid w:val="00F674CD"/>
    <w:rsid w:val="00F723B8"/>
    <w:rsid w:val="00F7446A"/>
    <w:rsid w:val="00F76AD0"/>
    <w:rsid w:val="00F77E0C"/>
    <w:rsid w:val="00F80E7B"/>
    <w:rsid w:val="00F85BF3"/>
    <w:rsid w:val="00F904D3"/>
    <w:rsid w:val="00F93BDD"/>
    <w:rsid w:val="00F9480B"/>
    <w:rsid w:val="00F94D08"/>
    <w:rsid w:val="00F97B6B"/>
    <w:rsid w:val="00F97F46"/>
    <w:rsid w:val="00FA0059"/>
    <w:rsid w:val="00FA3E55"/>
    <w:rsid w:val="00FA6A66"/>
    <w:rsid w:val="00FA7A6E"/>
    <w:rsid w:val="00FB13F8"/>
    <w:rsid w:val="00FB35F3"/>
    <w:rsid w:val="00FB35F6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3DF3"/>
    <w:rsid w:val="00FE50BE"/>
    <w:rsid w:val="00FE60B8"/>
    <w:rsid w:val="00FE71D0"/>
    <w:rsid w:val="00FF152B"/>
    <w:rsid w:val="00FF169F"/>
    <w:rsid w:val="00FF2BB8"/>
    <w:rsid w:val="00FF5999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DC8095"/>
  <w15:docId w15:val="{27986F4C-E2B2-46F8-9C66-F0DC92F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3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300E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12AD94-516E-439B-83A7-061153B7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Jennifer Morcom</cp:lastModifiedBy>
  <cp:revision>4</cp:revision>
  <cp:lastPrinted>2021-04-07T14:42:00Z</cp:lastPrinted>
  <dcterms:created xsi:type="dcterms:W3CDTF">2021-06-03T17:03:00Z</dcterms:created>
  <dcterms:modified xsi:type="dcterms:W3CDTF">2021-06-03T17:04:00Z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